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1E13" w14:textId="77777777" w:rsidR="00D836EF" w:rsidRDefault="00D836EF" w:rsidP="00D836EF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SEKRETARIAT KURSUS </w:t>
      </w:r>
    </w:p>
    <w:p w14:paraId="6F8689C1" w14:textId="7DB53068" w:rsidR="00D836EF" w:rsidRPr="00A730D8" w:rsidRDefault="00D836EF" w:rsidP="00D836EF">
      <w:pPr>
        <w:jc w:val="center"/>
        <w:rPr>
          <w:rFonts w:ascii="Arial Rounded MT Bold" w:hAnsi="Arial Rounded MT Bold"/>
          <w:color w:val="000000" w:themeColor="text1"/>
          <w:sz w:val="32"/>
          <w:szCs w:val="32"/>
        </w:rPr>
      </w:pPr>
      <w:r w:rsidRPr="00A730D8">
        <w:rPr>
          <w:rFonts w:ascii="Arial Rounded MT Bold" w:hAnsi="Arial Rounded MT Bold"/>
          <w:color w:val="000000" w:themeColor="text1"/>
          <w:sz w:val="32"/>
          <w:szCs w:val="32"/>
        </w:rPr>
        <w:t xml:space="preserve">MANAGEMENT TOOLS </w:t>
      </w:r>
      <w:r w:rsidR="00E42889">
        <w:rPr>
          <w:rFonts w:ascii="Arial Rounded MT Bold" w:hAnsi="Arial Rounded MT Bold"/>
          <w:color w:val="000000" w:themeColor="text1"/>
          <w:sz w:val="32"/>
          <w:szCs w:val="32"/>
        </w:rPr>
        <w:t>3</w:t>
      </w:r>
      <w:r w:rsidRPr="00A730D8">
        <w:rPr>
          <w:rFonts w:ascii="Arial Rounded MT Bold" w:hAnsi="Arial Rounded MT Bold"/>
          <w:color w:val="000000" w:themeColor="text1"/>
          <w:sz w:val="32"/>
          <w:szCs w:val="32"/>
        </w:rPr>
        <w:t>/2024</w:t>
      </w:r>
    </w:p>
    <w:p w14:paraId="175F9C90" w14:textId="77777777" w:rsidR="00D836EF" w:rsidRDefault="00D836EF" w:rsidP="00D836EF">
      <w:pPr>
        <w:jc w:val="center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4A060612" w14:textId="77777777" w:rsidR="00D836EF" w:rsidRDefault="00D836EF" w:rsidP="00D836EF">
      <w:pPr>
        <w:jc w:val="center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6423BE7F" w14:textId="77777777" w:rsidR="00D836EF" w:rsidRDefault="00D836EF" w:rsidP="00D836EF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  <w:r w:rsidRPr="007573A9"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AC442" wp14:editId="2C37FC8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F6669" w14:textId="77777777" w:rsidR="00D836EF" w:rsidRDefault="00D836EF" w:rsidP="00D836E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NURAIZAH BINTI MOHD ZAM</w:t>
                            </w:r>
                          </w:p>
                          <w:p w14:paraId="5A38C0D4" w14:textId="77777777" w:rsidR="00D836EF" w:rsidRDefault="00D836EF" w:rsidP="00D836E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03-2084 7669</w:t>
                            </w:r>
                          </w:p>
                          <w:p w14:paraId="4E4A7A6D" w14:textId="77777777" w:rsidR="00D836EF" w:rsidRPr="007573A9" w:rsidRDefault="00D836EF" w:rsidP="00D836E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nuraizah@intanbk.intan.my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AAC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6BEF6669" w14:textId="77777777" w:rsidR="00D836EF" w:rsidRDefault="00D836EF" w:rsidP="00D836E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NURAIZAH BINTI MOHD ZAM</w:t>
                      </w:r>
                    </w:p>
                    <w:p w14:paraId="5A38C0D4" w14:textId="77777777" w:rsidR="00D836EF" w:rsidRDefault="00D836EF" w:rsidP="00D836E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03-2084 7669</w:t>
                      </w:r>
                    </w:p>
                    <w:p w14:paraId="4E4A7A6D" w14:textId="77777777" w:rsidR="00D836EF" w:rsidRPr="007573A9" w:rsidRDefault="00D836EF" w:rsidP="00D836E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nuraizah@intanbk.intan.my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w:drawing>
          <wp:inline distT="0" distB="0" distL="0" distR="0" wp14:anchorId="7ADFBE1A" wp14:editId="748CDD55">
            <wp:extent cx="1533525" cy="1533525"/>
            <wp:effectExtent l="0" t="0" r="9525" b="9525"/>
            <wp:docPr id="1" name="Picture 1" descr="A person wearing a white head scarf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white head scarf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5005CC" w14:textId="77777777" w:rsidR="00D836EF" w:rsidRDefault="00D836EF" w:rsidP="00D836EF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7AFB4004" w14:textId="77777777" w:rsidR="00D836EF" w:rsidRPr="007573A9" w:rsidRDefault="00D836EF" w:rsidP="00D836EF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  <w:r w:rsidRPr="007573A9"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1409AD" wp14:editId="2AC41F2B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DED96" w14:textId="77777777" w:rsidR="00D836EF" w:rsidRDefault="00D836EF" w:rsidP="00D836E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NOR IZANA BT ABDUL KARIM</w:t>
                            </w:r>
                          </w:p>
                          <w:p w14:paraId="27F0787F" w14:textId="77777777" w:rsidR="00D836EF" w:rsidRDefault="00D836EF" w:rsidP="00D836E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03-2084 7307</w:t>
                            </w:r>
                          </w:p>
                          <w:p w14:paraId="4F4B7448" w14:textId="77777777" w:rsidR="00D836EF" w:rsidRPr="007573A9" w:rsidRDefault="00D836EF" w:rsidP="00D836E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izana@intanbk.intan.my</w:t>
                            </w:r>
                          </w:p>
                          <w:p w14:paraId="1CB8C753" w14:textId="77777777" w:rsidR="00D836EF" w:rsidRDefault="00D836EF" w:rsidP="00D836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409AD" id="_x0000_s1027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3mxe1yYCAABMBAAADgAAAAAAAAAAAAAAAAAuAgAAZHJzL2Uyb0RvYy54&#10;bWxQSwECLQAUAAYACAAAACEASFsnctsAAAAHAQAADwAAAAAAAAAAAAAAAACABAAAZHJzL2Rvd25y&#10;ZXYueG1sUEsFBgAAAAAEAAQA8wAAAIgFAAAAAA==&#10;">
                <v:textbox style="mso-fit-shape-to-text:t">
                  <w:txbxContent>
                    <w:p w14:paraId="47DDED96" w14:textId="77777777" w:rsidR="00D836EF" w:rsidRDefault="00D836EF" w:rsidP="00D836E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NOR IZANA BT ABDUL KARIM</w:t>
                      </w:r>
                    </w:p>
                    <w:p w14:paraId="27F0787F" w14:textId="77777777" w:rsidR="00D836EF" w:rsidRDefault="00D836EF" w:rsidP="00D836E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03-2084 7307</w:t>
                      </w:r>
                    </w:p>
                    <w:p w14:paraId="4F4B7448" w14:textId="77777777" w:rsidR="00D836EF" w:rsidRPr="007573A9" w:rsidRDefault="00D836EF" w:rsidP="00D836E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izana@intanbk.intan.my</w:t>
                      </w:r>
                    </w:p>
                    <w:p w14:paraId="1CB8C753" w14:textId="77777777" w:rsidR="00D836EF" w:rsidRDefault="00D836EF" w:rsidP="00D836E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w:drawing>
          <wp:inline distT="0" distB="0" distL="0" distR="0" wp14:anchorId="40EC8EFC" wp14:editId="4E3635A2">
            <wp:extent cx="1552575" cy="1552575"/>
            <wp:effectExtent l="0" t="0" r="9525" b="9525"/>
            <wp:docPr id="2" name="Picture 2" descr="A person wearing a red head scar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a red head scarf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D3E2A6" w14:textId="77777777" w:rsidR="00D836EF" w:rsidRDefault="00D836EF" w:rsidP="00D836EF"/>
    <w:p w14:paraId="1967998F" w14:textId="77777777" w:rsidR="008061D5" w:rsidRDefault="008061D5"/>
    <w:sectPr w:rsidR="008061D5" w:rsidSect="007573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EF"/>
    <w:rsid w:val="008061D5"/>
    <w:rsid w:val="00A730D8"/>
    <w:rsid w:val="00D836EF"/>
    <w:rsid w:val="00E4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D13A"/>
  <w15:chartTrackingRefBased/>
  <w15:docId w15:val="{8DC0D15A-B574-4027-BEC5-5211562A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>INTAN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Nuraizah</dc:creator>
  <cp:keywords/>
  <dc:description/>
  <cp:lastModifiedBy>Nuraizah</cp:lastModifiedBy>
  <cp:revision>3</cp:revision>
  <dcterms:created xsi:type="dcterms:W3CDTF">2023-11-29T03:01:00Z</dcterms:created>
  <dcterms:modified xsi:type="dcterms:W3CDTF">2023-12-06T04:24:00Z</dcterms:modified>
</cp:coreProperties>
</file>